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13" w:rsidRPr="00435A22" w:rsidRDefault="006F4A13" w:rsidP="006F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81">
        <w:rPr>
          <w:rFonts w:ascii="Times New Roman" w:hAnsi="Times New Roman" w:cs="Times New Roman"/>
          <w:sz w:val="28"/>
          <w:szCs w:val="28"/>
        </w:rPr>
        <w:t xml:space="preserve">Прокуратурой Болховского района проведена проверка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5A22">
        <w:rPr>
          <w:rFonts w:ascii="Times New Roman" w:hAnsi="Times New Roman" w:cs="Times New Roman"/>
          <w:sz w:val="28"/>
          <w:szCs w:val="28"/>
        </w:rPr>
        <w:t>облюдения прав граждан, вынужденно поки</w:t>
      </w:r>
      <w:r>
        <w:rPr>
          <w:rFonts w:ascii="Times New Roman" w:hAnsi="Times New Roman" w:cs="Times New Roman"/>
          <w:sz w:val="28"/>
          <w:szCs w:val="28"/>
        </w:rPr>
        <w:t xml:space="preserve">нувших территорию </w:t>
      </w:r>
      <w:r w:rsidRPr="00435A22">
        <w:rPr>
          <w:rFonts w:ascii="Times New Roman" w:hAnsi="Times New Roman" w:cs="Times New Roman"/>
          <w:sz w:val="28"/>
          <w:szCs w:val="28"/>
        </w:rPr>
        <w:t xml:space="preserve">Украины и прибывших на территорию Болховского района Орловской области.  </w:t>
      </w:r>
    </w:p>
    <w:p w:rsidR="006F4A13" w:rsidRDefault="006F4A13" w:rsidP="006F4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A2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гражданин Украины, 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г.р.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 xml:space="preserve">, вынужденно покинул место своего постоянного проживания в Харьковской области в связи с боевыми действиями в период проведения специальной военной операции и прибыл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территорию Львовской области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Далее несовершеннолетний прибыл в Российскую Федерацию, пройдя при этом через границы Польши и Белоруссии. 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Каких-либо документов либо отметок в имеющихся документах о пересечении государственной границы Украины не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равно как и возможности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данных документов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A13" w:rsidRPr="00D70DD8" w:rsidRDefault="006F4A13" w:rsidP="006F4A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матери несовершеннолетнего было отказано в предоставлении 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социальных выплат на своего несовершеннолетнего сына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>и ежемесячной выплаты единственному родителю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5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A13" w:rsidRPr="00FB7826" w:rsidRDefault="006F4A13" w:rsidP="006F4A13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6"/>
        </w:rPr>
        <w:t xml:space="preserve">Прокуратурой района направлено заявление в Болховский районный суд об установлении факта, имеющего юридическое значение - </w:t>
      </w:r>
      <w:r w:rsidRPr="00435A22">
        <w:rPr>
          <w:rStyle w:val="FontStyle16"/>
        </w:rPr>
        <w:t>факт</w:t>
      </w:r>
      <w:r>
        <w:rPr>
          <w:rStyle w:val="FontStyle16"/>
        </w:rPr>
        <w:t>а</w:t>
      </w:r>
      <w:r w:rsidRPr="00435A22">
        <w:rPr>
          <w:rStyle w:val="FontStyle16"/>
        </w:rPr>
        <w:t xml:space="preserve"> вынужденного выезда и пересечения государственной границы Украины</w:t>
      </w:r>
      <w:r>
        <w:rPr>
          <w:rStyle w:val="FontStyle16"/>
        </w:rPr>
        <w:t>. Решением Болховского районного суда требования прокурора удовлетворены, решение не вступило в законную силу.</w:t>
      </w:r>
    </w:p>
    <w:p w:rsidR="00C1022F" w:rsidRDefault="00C1022F">
      <w:bookmarkStart w:id="0" w:name="_GoBack"/>
      <w:bookmarkEnd w:id="0"/>
    </w:p>
    <w:sectPr w:rsidR="00C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95"/>
    <w:rsid w:val="006F4A13"/>
    <w:rsid w:val="009D4995"/>
    <w:rsid w:val="00C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99F2-A036-4887-BBB1-2F5B6AA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6F4A13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6F4A13"/>
    <w:pPr>
      <w:widowControl w:val="0"/>
      <w:suppressAutoHyphens/>
      <w:autoSpaceDE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2023-04-24T14:41:00Z</dcterms:created>
  <dcterms:modified xsi:type="dcterms:W3CDTF">2023-04-24T14:41:00Z</dcterms:modified>
</cp:coreProperties>
</file>